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C6167" w14:textId="5A682A05" w:rsidR="0015762E" w:rsidRDefault="00DF5DDC" w:rsidP="00EF38C4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DC15B40" w14:textId="5A232834" w:rsidR="0015762E" w:rsidRDefault="00DF5DDC">
      <w:pPr>
        <w:spacing w:after="0"/>
        <w:ind w:right="2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Załącznik nr </w:t>
      </w:r>
      <w:r w:rsidR="00B915E1">
        <w:rPr>
          <w:rFonts w:ascii="Times New Roman" w:eastAsia="Times New Roman" w:hAnsi="Times New Roman" w:cs="Times New Roman"/>
          <w:sz w:val="20"/>
        </w:rPr>
        <w:t>7</w:t>
      </w:r>
      <w:r>
        <w:rPr>
          <w:rFonts w:ascii="Times New Roman" w:eastAsia="Times New Roman" w:hAnsi="Times New Roman" w:cs="Times New Roman"/>
          <w:sz w:val="20"/>
        </w:rPr>
        <w:t xml:space="preserve"> do SWZ </w:t>
      </w:r>
    </w:p>
    <w:p w14:paraId="6DD66DE1" w14:textId="65160E0F" w:rsidR="0015762E" w:rsidRDefault="0015762E" w:rsidP="00DD3015">
      <w:pPr>
        <w:spacing w:after="13"/>
        <w:jc w:val="center"/>
      </w:pPr>
    </w:p>
    <w:p w14:paraId="4B745C0E" w14:textId="77777777" w:rsidR="00DD3015" w:rsidRDefault="00DF5DDC" w:rsidP="00DD3015">
      <w:pPr>
        <w:spacing w:after="4" w:line="250" w:lineRule="auto"/>
        <w:ind w:left="-15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Dotyczy zamówienia publicznego pn.: </w:t>
      </w:r>
    </w:p>
    <w:p w14:paraId="56424374" w14:textId="76134948" w:rsidR="0015762E" w:rsidRDefault="00A86A76" w:rsidP="00DD3015">
      <w:pPr>
        <w:spacing w:after="4" w:line="250" w:lineRule="auto"/>
        <w:ind w:left="-15"/>
        <w:jc w:val="center"/>
      </w:pPr>
      <w:r w:rsidRPr="00A86A76">
        <w:rPr>
          <w:rFonts w:ascii="Arial" w:eastAsia="Arial" w:hAnsi="Arial" w:cs="Arial"/>
          <w:b/>
          <w:sz w:val="20"/>
        </w:rPr>
        <w:t>„Wykonanie robót budowlanych polegających na rozbudowie/przebudowie/remoncie powierzchni w bud. B 1.1; B 1.2 i B 1.3 na działce nr 474/8 obr. 105 Podgórze oraz budowie parkingu dla samochodów osobowych na dz. 474/4 obr. j.w.”.</w:t>
      </w:r>
    </w:p>
    <w:p w14:paraId="47229693" w14:textId="77777777" w:rsidR="0015762E" w:rsidRDefault="00DF5DDC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4F772A7" w14:textId="77777777" w:rsidR="0015762E" w:rsidRDefault="00DF5DDC">
      <w:pPr>
        <w:spacing w:after="110" w:line="250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Nazwa/Firma Wykonawcy.............................................................................................................  </w:t>
      </w:r>
    </w:p>
    <w:p w14:paraId="73F61DB2" w14:textId="77777777" w:rsidR="0015762E" w:rsidRDefault="00DF5DDC">
      <w:pPr>
        <w:spacing w:after="0" w:line="250" w:lineRule="auto"/>
        <w:ind w:left="-5" w:right="939" w:hanging="10"/>
        <w:jc w:val="both"/>
      </w:pPr>
      <w:r>
        <w:rPr>
          <w:rFonts w:ascii="Arial" w:eastAsia="Arial" w:hAnsi="Arial" w:cs="Arial"/>
          <w:sz w:val="20"/>
        </w:rPr>
        <w:t xml:space="preserve">Adres ............................................................................................................................................  </w:t>
      </w:r>
    </w:p>
    <w:p w14:paraId="43DE3C3C" w14:textId="77777777" w:rsidR="0015762E" w:rsidRDefault="00DF5DDC">
      <w:pPr>
        <w:spacing w:after="11"/>
        <w:ind w:left="57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FB9AC54" w14:textId="10978FAE" w:rsidR="0015762E" w:rsidRDefault="00DF5DDC">
      <w:pPr>
        <w:spacing w:after="4" w:line="250" w:lineRule="auto"/>
        <w:ind w:left="2793" w:hanging="2195"/>
      </w:pPr>
      <w:r>
        <w:rPr>
          <w:rFonts w:ascii="Arial" w:eastAsia="Arial" w:hAnsi="Arial" w:cs="Arial"/>
          <w:b/>
          <w:sz w:val="20"/>
        </w:rPr>
        <w:t>Wykaz robót wykonanych w okresie</w:t>
      </w:r>
      <w:r w:rsidR="00A44514">
        <w:rPr>
          <w:rFonts w:ascii="Arial" w:eastAsia="Arial" w:hAnsi="Arial" w:cs="Arial"/>
          <w:b/>
          <w:sz w:val="20"/>
        </w:rPr>
        <w:t xml:space="preserve"> ostatnich</w:t>
      </w:r>
      <w:r>
        <w:rPr>
          <w:rFonts w:ascii="Arial" w:eastAsia="Arial" w:hAnsi="Arial" w:cs="Arial"/>
          <w:b/>
          <w:sz w:val="20"/>
        </w:rPr>
        <w:t xml:space="preserve"> 5 lat, a jeżeli okres prowadzenia działalności jest krótszy - w tym okresie </w:t>
      </w:r>
    </w:p>
    <w:tbl>
      <w:tblPr>
        <w:tblStyle w:val="TableGrid"/>
        <w:tblW w:w="9494" w:type="dxa"/>
        <w:tblInd w:w="-68" w:type="dxa"/>
        <w:tblCellMar>
          <w:left w:w="68" w:type="dxa"/>
          <w:right w:w="29" w:type="dxa"/>
        </w:tblCellMar>
        <w:tblLook w:val="04A0" w:firstRow="1" w:lastRow="0" w:firstColumn="1" w:lastColumn="0" w:noHBand="0" w:noVBand="1"/>
      </w:tblPr>
      <w:tblGrid>
        <w:gridCol w:w="420"/>
        <w:gridCol w:w="1800"/>
        <w:gridCol w:w="2429"/>
        <w:gridCol w:w="2424"/>
        <w:gridCol w:w="2421"/>
      </w:tblGrid>
      <w:tr w:rsidR="0015762E" w14:paraId="4D4441DB" w14:textId="77777777">
        <w:trPr>
          <w:trHeight w:val="115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5114E6E2" w14:textId="77777777" w:rsidR="0015762E" w:rsidRDefault="00DF5DDC">
            <w:r>
              <w:rPr>
                <w:rFonts w:ascii="Arial" w:eastAsia="Arial" w:hAnsi="Arial" w:cs="Arial"/>
                <w:sz w:val="20"/>
              </w:rPr>
              <w:t xml:space="preserve">l.p.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9EA5A2C" w14:textId="77777777" w:rsidR="0015762E" w:rsidRDefault="00DF5DDC">
            <w:pPr>
              <w:ind w:right="4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Odbiorca </w:t>
            </w:r>
          </w:p>
          <w:p w14:paraId="1E921D4F" w14:textId="77777777" w:rsidR="0015762E" w:rsidRDefault="00DF5DDC">
            <w:pPr>
              <w:ind w:left="85" w:right="7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(nazwa, adres, nr telefonu)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67B1293" w14:textId="77777777" w:rsidR="0015762E" w:rsidRDefault="00DF5DDC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Opis wykonanego zamówienia 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A84780F" w14:textId="6064DBE4" w:rsidR="0015762E" w:rsidRDefault="00DF5DDC">
            <w:pPr>
              <w:ind w:left="23" w:right="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Wartość </w:t>
            </w:r>
            <w:r w:rsidR="00F56965">
              <w:rPr>
                <w:rFonts w:ascii="Arial" w:eastAsia="Arial" w:hAnsi="Arial" w:cs="Arial"/>
                <w:sz w:val="20"/>
              </w:rPr>
              <w:t>ne</w:t>
            </w:r>
            <w:r>
              <w:rPr>
                <w:rFonts w:ascii="Arial" w:eastAsia="Arial" w:hAnsi="Arial" w:cs="Arial"/>
                <w:sz w:val="20"/>
              </w:rPr>
              <w:t xml:space="preserve">tto wykonanej roboty w PLN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6FE8514" w14:textId="10F607C5" w:rsidR="0015762E" w:rsidRDefault="00DF5DDC">
            <w:pPr>
              <w:ind w:right="4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Data </w:t>
            </w:r>
            <w:r w:rsidR="00B915E1">
              <w:rPr>
                <w:rFonts w:ascii="Arial" w:eastAsia="Arial" w:hAnsi="Arial" w:cs="Arial"/>
                <w:sz w:val="20"/>
              </w:rPr>
              <w:t xml:space="preserve">zakończenia </w:t>
            </w:r>
            <w:r>
              <w:rPr>
                <w:rFonts w:ascii="Arial" w:eastAsia="Arial" w:hAnsi="Arial" w:cs="Arial"/>
                <w:sz w:val="20"/>
              </w:rPr>
              <w:t>rob</w:t>
            </w:r>
            <w:r w:rsidR="00B915E1">
              <w:rPr>
                <w:rFonts w:ascii="Arial" w:eastAsia="Arial" w:hAnsi="Arial" w:cs="Arial"/>
                <w:sz w:val="20"/>
              </w:rPr>
              <w:t>ót budowlanych</w:t>
            </w:r>
          </w:p>
        </w:tc>
      </w:tr>
      <w:tr w:rsidR="0015762E" w14:paraId="666A05D8" w14:textId="77777777">
        <w:trPr>
          <w:trHeight w:val="74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F567C" w14:textId="77777777" w:rsidR="0015762E" w:rsidRDefault="00DF5DDC">
            <w:pPr>
              <w:ind w:left="84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5AA6A" w14:textId="77777777" w:rsidR="0015762E" w:rsidRDefault="00DF5DDC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77668" w14:textId="77777777" w:rsidR="0015762E" w:rsidRDefault="00DF5DDC">
            <w:pPr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63BB7" w14:textId="77777777" w:rsidR="0015762E" w:rsidRDefault="00DF5DDC">
            <w:pPr>
              <w:ind w:left="1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9D58" w14:textId="77777777" w:rsidR="0015762E" w:rsidRDefault="00DF5DDC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15762E" w14:paraId="67FC33BD" w14:textId="77777777">
        <w:trPr>
          <w:trHeight w:val="7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F173F" w14:textId="77777777" w:rsidR="0015762E" w:rsidRDefault="00DF5DDC">
            <w:pPr>
              <w:ind w:left="84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B9552" w14:textId="77777777" w:rsidR="0015762E" w:rsidRDefault="00DF5DDC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C1E91" w14:textId="77777777" w:rsidR="0015762E" w:rsidRDefault="00DF5DDC">
            <w:pPr>
              <w:ind w:left="1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67DC" w14:textId="77777777" w:rsidR="0015762E" w:rsidRDefault="00DF5DDC">
            <w:pPr>
              <w:ind w:left="1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2BD3" w14:textId="77777777" w:rsidR="0015762E" w:rsidRDefault="00DF5DDC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5159BDB0" w14:textId="77777777" w:rsidR="0015762E" w:rsidRDefault="00DF5DDC">
      <w:pPr>
        <w:spacing w:after="133"/>
        <w:ind w:left="57"/>
        <w:jc w:val="center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24C00259" w14:textId="77777777" w:rsidR="0075258E" w:rsidRDefault="00DF5DDC" w:rsidP="0075258E">
      <w:pPr>
        <w:spacing w:after="93" w:line="250" w:lineRule="auto"/>
        <w:ind w:left="-5" w:hanging="1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</w:rPr>
        <w:t>Oświadczam, że w okresie ostatnich 5 lat przed upływem terminu składania ofert, a jeżeli okres prowadzenia działalności jest krótszy – w tym okresie wykonałem co najmniej 2 (słownie: dwa)</w:t>
      </w:r>
      <w:bookmarkStart w:id="0" w:name="_Hlk237246848"/>
      <w:r w:rsidR="0075258E">
        <w:rPr>
          <w:rFonts w:ascii="Arial" w:eastAsia="Arial" w:hAnsi="Arial" w:cs="Arial"/>
          <w:sz w:val="20"/>
        </w:rPr>
        <w:t xml:space="preserve"> </w:t>
      </w:r>
      <w:r w:rsidR="0075258E" w:rsidRPr="00DC4E6C">
        <w:rPr>
          <w:rFonts w:ascii="Arial" w:hAnsi="Arial" w:cs="Arial"/>
          <w:sz w:val="20"/>
          <w:szCs w:val="20"/>
        </w:rPr>
        <w:t>zamówienia polegające m.in. na wykonaniu robót budowlanych wraz z przekazaniem zamawiającemu pozyskanych decyzji pozwolenia na użytkowanie, z których każde obejmowało swoim zakresem remont lub przebudowę lub budowę budynku o powierzchni użytkowej min. 1 000 m², za kwotę nie mniejszą niż 10 000 000 zł</w:t>
      </w:r>
      <w:r w:rsidR="0075258E">
        <w:rPr>
          <w:rFonts w:ascii="Arial" w:hAnsi="Arial" w:cs="Arial"/>
          <w:sz w:val="20"/>
          <w:szCs w:val="20"/>
        </w:rPr>
        <w:t xml:space="preserve"> </w:t>
      </w:r>
      <w:r w:rsidR="0075258E" w:rsidRPr="00DC4E6C">
        <w:rPr>
          <w:rFonts w:ascii="Arial" w:hAnsi="Arial" w:cs="Arial"/>
          <w:sz w:val="20"/>
          <w:szCs w:val="20"/>
        </w:rPr>
        <w:t>(słownie: dziesięć milionów złotych 00/100)</w:t>
      </w:r>
      <w:r w:rsidR="0075258E">
        <w:rPr>
          <w:rFonts w:ascii="Arial" w:hAnsi="Arial" w:cs="Arial"/>
          <w:sz w:val="20"/>
          <w:szCs w:val="20"/>
        </w:rPr>
        <w:t xml:space="preserve"> netto</w:t>
      </w:r>
      <w:r w:rsidR="0075258E" w:rsidRPr="00DC4E6C">
        <w:rPr>
          <w:rFonts w:ascii="Arial" w:hAnsi="Arial" w:cs="Arial"/>
          <w:sz w:val="20"/>
          <w:szCs w:val="20"/>
        </w:rPr>
        <w:t xml:space="preserve"> każde</w:t>
      </w:r>
      <w:bookmarkEnd w:id="0"/>
      <w:r w:rsidR="0075258E">
        <w:rPr>
          <w:rFonts w:ascii="Arial" w:hAnsi="Arial" w:cs="Arial"/>
          <w:sz w:val="20"/>
          <w:szCs w:val="20"/>
        </w:rPr>
        <w:t>.</w:t>
      </w:r>
    </w:p>
    <w:p w14:paraId="5600D995" w14:textId="43DD883A" w:rsidR="002123BB" w:rsidRPr="002123BB" w:rsidRDefault="002123BB" w:rsidP="0075258E">
      <w:pPr>
        <w:spacing w:after="93" w:line="250" w:lineRule="auto"/>
        <w:ind w:left="-5" w:hanging="10"/>
        <w:jc w:val="both"/>
        <w:rPr>
          <w:rFonts w:ascii="Arial" w:hAnsi="Arial" w:cs="Arial"/>
          <w:color w:val="auto"/>
          <w:sz w:val="18"/>
          <w:szCs w:val="18"/>
        </w:rPr>
      </w:pPr>
      <w:r w:rsidRPr="002123BB">
        <w:rPr>
          <w:rFonts w:ascii="Arial" w:hAnsi="Arial" w:cs="Arial"/>
          <w:color w:val="auto"/>
          <w:sz w:val="18"/>
          <w:szCs w:val="18"/>
        </w:rPr>
        <w:t xml:space="preserve">Wykonawca, który korzysta ze zdolności lub zasobów innych podmiotów w celu realizacji zamówienia, składa wraz z ofertą zobowiązanie tych podmiotów do udostępnienia mu niezbędnych zasobów albo inny dokument potwierdzający, że podczas realizacji zamówienia będzie miał do tych zasobów dostęp. </w:t>
      </w:r>
    </w:p>
    <w:p w14:paraId="343458C1" w14:textId="77777777" w:rsidR="0015762E" w:rsidRDefault="00DF5DDC">
      <w:pPr>
        <w:spacing w:after="166" w:line="256" w:lineRule="auto"/>
        <w:ind w:left="-5" w:right="-6" w:hanging="10"/>
        <w:jc w:val="both"/>
      </w:pPr>
      <w:r>
        <w:rPr>
          <w:rFonts w:ascii="Arial" w:eastAsia="Arial" w:hAnsi="Arial" w:cs="Arial"/>
          <w:sz w:val="18"/>
        </w:rPr>
        <w:t xml:space="preserve">UWAGA: Wykonawca nie może, po upływie terminu składania ofert, powoływać się na zdolności lub sytuację podmiotów udostępniających zasoby, jeżeli na etapie składania ofert nie polegał on w danym zakresie na zdolnościach lub sytuacji podmiotów udostępniających zasoby. </w:t>
      </w:r>
    </w:p>
    <w:p w14:paraId="573DA453" w14:textId="77777777" w:rsidR="0015762E" w:rsidRDefault="00DF5DDC">
      <w:pPr>
        <w:spacing w:after="125" w:line="256" w:lineRule="auto"/>
        <w:ind w:left="-5" w:right="-6" w:hanging="10"/>
        <w:jc w:val="both"/>
      </w:pPr>
      <w:r>
        <w:rPr>
          <w:rFonts w:ascii="Arial" w:eastAsia="Arial" w:hAnsi="Arial" w:cs="Arial"/>
          <w:sz w:val="18"/>
        </w:rPr>
        <w:t xml:space="preserve">Wykonawca, w przypadku polegania na zdolnościach lub sytuacji podmiotów udostępniających zasoby, przedstawia, także oświadczenie podmiotu udostępniającego zasoby, potwierdzające brak podstaw wykluczenia tego podmiotu oraz odpowiednio spełnianie warunków udziału w postępowaniu, w zakresie, w jakim wykonawca powołuje się na jego zasoby. </w:t>
      </w:r>
    </w:p>
    <w:p w14:paraId="5EF16C18" w14:textId="3949C9EB" w:rsidR="0015762E" w:rsidRDefault="00DF5DDC" w:rsidP="009E5DFF">
      <w:pPr>
        <w:spacing w:after="0"/>
      </w:pPr>
      <w:r>
        <w:rPr>
          <w:rFonts w:ascii="Arial" w:eastAsia="Arial" w:hAnsi="Arial" w:cs="Arial"/>
          <w:sz w:val="20"/>
        </w:rPr>
        <w:t xml:space="preserve">   </w:t>
      </w:r>
    </w:p>
    <w:p w14:paraId="6ECCB693" w14:textId="77777777" w:rsidR="0015762E" w:rsidRDefault="00DF5DDC">
      <w:pPr>
        <w:tabs>
          <w:tab w:val="center" w:pos="1107"/>
          <w:tab w:val="center" w:pos="2124"/>
          <w:tab w:val="center" w:pos="5893"/>
        </w:tabs>
        <w:spacing w:after="0" w:line="250" w:lineRule="auto"/>
        <w:ind w:left="-15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…………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…………..………………………………….………………………….......... </w:t>
      </w:r>
    </w:p>
    <w:p w14:paraId="3E8507C9" w14:textId="77777777" w:rsidR="0015762E" w:rsidRDefault="00DF5DDC">
      <w:pPr>
        <w:tabs>
          <w:tab w:val="center" w:pos="5533"/>
        </w:tabs>
        <w:spacing w:after="272" w:line="250" w:lineRule="auto"/>
        <w:ind w:left="-15"/>
      </w:pPr>
      <w:r>
        <w:rPr>
          <w:rFonts w:ascii="Arial" w:eastAsia="Arial" w:hAnsi="Arial" w:cs="Arial"/>
          <w:sz w:val="20"/>
        </w:rPr>
        <w:t xml:space="preserve">               Data  </w:t>
      </w:r>
      <w:r>
        <w:rPr>
          <w:rFonts w:ascii="Arial" w:eastAsia="Arial" w:hAnsi="Arial" w:cs="Arial"/>
          <w:sz w:val="20"/>
        </w:rPr>
        <w:tab/>
        <w:t xml:space="preserve">           Imię i nazwisko osoby upoważnionej do reprezentowania  Wykonawcy </w:t>
      </w:r>
    </w:p>
    <w:p w14:paraId="10887088" w14:textId="77777777" w:rsidR="0015762E" w:rsidRDefault="00DF5DDC">
      <w:pPr>
        <w:spacing w:after="0"/>
        <w:ind w:left="142"/>
      </w:pPr>
      <w:r>
        <w:rPr>
          <w:rFonts w:ascii="Verdana" w:eastAsia="Verdana" w:hAnsi="Verdana" w:cs="Verdana"/>
          <w:i/>
          <w:color w:val="FF0000"/>
          <w:sz w:val="18"/>
        </w:rPr>
        <w:t>Dokument należy podpisać podpisem elektronicznym</w:t>
      </w:r>
      <w:r>
        <w:rPr>
          <w:rFonts w:ascii="Arial" w:eastAsia="Arial" w:hAnsi="Arial" w:cs="Arial"/>
          <w:b/>
          <w:sz w:val="20"/>
        </w:rPr>
        <w:t xml:space="preserve"> </w:t>
      </w:r>
    </w:p>
    <w:sectPr w:rsidR="0015762E">
      <w:headerReference w:type="default" r:id="rId6"/>
      <w:pgSz w:w="11906" w:h="16838"/>
      <w:pgMar w:top="938" w:right="1418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83C11" w14:textId="77777777" w:rsidR="00FA2279" w:rsidRDefault="00FA2279" w:rsidP="00EF38C4">
      <w:pPr>
        <w:spacing w:after="0" w:line="240" w:lineRule="auto"/>
      </w:pPr>
      <w:r>
        <w:separator/>
      </w:r>
    </w:p>
  </w:endnote>
  <w:endnote w:type="continuationSeparator" w:id="0">
    <w:p w14:paraId="442DC9F2" w14:textId="77777777" w:rsidR="00FA2279" w:rsidRDefault="00FA2279" w:rsidP="00EF3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51307" w14:textId="77777777" w:rsidR="00FA2279" w:rsidRDefault="00FA2279" w:rsidP="00EF38C4">
      <w:pPr>
        <w:spacing w:after="0" w:line="240" w:lineRule="auto"/>
      </w:pPr>
      <w:r>
        <w:separator/>
      </w:r>
    </w:p>
  </w:footnote>
  <w:footnote w:type="continuationSeparator" w:id="0">
    <w:p w14:paraId="74AFC785" w14:textId="77777777" w:rsidR="00FA2279" w:rsidRDefault="00FA2279" w:rsidP="00EF3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04A0E" w14:textId="4000D6A5" w:rsidR="00EF38C4" w:rsidRDefault="00EF38C4" w:rsidP="00EF38C4">
    <w:pPr>
      <w:pStyle w:val="Nagwek"/>
      <w:tabs>
        <w:tab w:val="clear" w:pos="4536"/>
        <w:tab w:val="clear" w:pos="9072"/>
        <w:tab w:val="right" w:pos="9639"/>
      </w:tabs>
      <w:rPr>
        <w:rFonts w:ascii="Garamond" w:hAnsi="Garamond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51D0EAC" wp14:editId="67C5BDB7">
          <wp:simplePos x="0" y="0"/>
          <wp:positionH relativeFrom="margin">
            <wp:align>left</wp:align>
          </wp:positionH>
          <wp:positionV relativeFrom="paragraph">
            <wp:posOffset>-48260</wp:posOffset>
          </wp:positionV>
          <wp:extent cx="989965" cy="692150"/>
          <wp:effectExtent l="0" t="0" r="0" b="0"/>
          <wp:wrapSquare wrapText="bothSides"/>
          <wp:docPr id="3217585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9965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7307ED" w14:textId="77777777" w:rsidR="00EF38C4" w:rsidRDefault="00EF38C4" w:rsidP="00EF38C4">
    <w:pPr>
      <w:pStyle w:val="Nagwek"/>
      <w:tabs>
        <w:tab w:val="clear" w:pos="9072"/>
        <w:tab w:val="right" w:pos="9639"/>
      </w:tabs>
      <w:jc w:val="right"/>
      <w:rPr>
        <w:rFonts w:ascii="Garamond" w:hAnsi="Garamond"/>
        <w:sz w:val="18"/>
        <w:szCs w:val="18"/>
      </w:rPr>
    </w:pPr>
  </w:p>
  <w:p w14:paraId="0F3DC837" w14:textId="77777777" w:rsidR="00EF38C4" w:rsidRDefault="00EF38C4" w:rsidP="00EF38C4">
    <w:pPr>
      <w:pStyle w:val="Nagwek"/>
      <w:tabs>
        <w:tab w:val="clear" w:pos="9072"/>
        <w:tab w:val="right" w:pos="9639"/>
      </w:tabs>
      <w:jc w:val="right"/>
      <w:rPr>
        <w:rFonts w:ascii="Garamond" w:hAnsi="Garamond"/>
        <w:sz w:val="18"/>
        <w:szCs w:val="18"/>
      </w:rPr>
    </w:pPr>
  </w:p>
  <w:p w14:paraId="1590E896" w14:textId="77777777" w:rsidR="00EF38C4" w:rsidRDefault="00EF38C4" w:rsidP="00EF38C4">
    <w:pPr>
      <w:pStyle w:val="Nagwek"/>
      <w:tabs>
        <w:tab w:val="clear" w:pos="9072"/>
        <w:tab w:val="right" w:pos="9639"/>
      </w:tabs>
      <w:jc w:val="right"/>
      <w:rPr>
        <w:rFonts w:ascii="Garamond" w:hAnsi="Garamond"/>
        <w:sz w:val="18"/>
        <w:szCs w:val="18"/>
      </w:rPr>
    </w:pPr>
  </w:p>
  <w:p w14:paraId="35F9CB9F" w14:textId="77777777" w:rsidR="00EF38C4" w:rsidRDefault="00EF38C4" w:rsidP="00EF38C4">
    <w:pPr>
      <w:pStyle w:val="Nagwek"/>
      <w:tabs>
        <w:tab w:val="clear" w:pos="9072"/>
        <w:tab w:val="right" w:pos="9639"/>
      </w:tabs>
      <w:jc w:val="right"/>
      <w:rPr>
        <w:rFonts w:ascii="Garamond" w:hAnsi="Garamond"/>
        <w:sz w:val="18"/>
        <w:szCs w:val="18"/>
      </w:rPr>
    </w:pPr>
  </w:p>
  <w:p w14:paraId="18E839A1" w14:textId="73379270" w:rsidR="00EF38C4" w:rsidRPr="00C576A2" w:rsidRDefault="00EF38C4" w:rsidP="00EF38C4">
    <w:pPr>
      <w:pStyle w:val="Nagwek"/>
      <w:tabs>
        <w:tab w:val="clear" w:pos="9072"/>
        <w:tab w:val="right" w:pos="9639"/>
      </w:tabs>
      <w:jc w:val="right"/>
      <w:rPr>
        <w:rFonts w:ascii="Garamond" w:hAnsi="Garamond"/>
        <w:sz w:val="18"/>
        <w:szCs w:val="18"/>
      </w:rPr>
    </w:pPr>
    <w:r w:rsidRPr="00C576A2">
      <w:rPr>
        <w:rFonts w:ascii="Garamond" w:hAnsi="Garamond"/>
        <w:sz w:val="18"/>
        <w:szCs w:val="18"/>
      </w:rPr>
      <w:t xml:space="preserve">Małopolska Agencja Rozwoju Regionalnego S.A. </w:t>
    </w:r>
  </w:p>
  <w:p w14:paraId="1FF79FF8" w14:textId="1AB1FEA6" w:rsidR="00EF38C4" w:rsidRPr="00C576A2" w:rsidRDefault="00EF38C4" w:rsidP="00EF38C4">
    <w:pPr>
      <w:jc w:val="right"/>
      <w:rPr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>Nr sprawy: ZP/</w:t>
    </w:r>
    <w:r w:rsidR="0075258E">
      <w:rPr>
        <w:rFonts w:ascii="Garamond" w:hAnsi="Garamond"/>
        <w:b/>
        <w:bCs/>
        <w:sz w:val="18"/>
        <w:szCs w:val="18"/>
      </w:rPr>
      <w:t>18</w:t>
    </w:r>
    <w:r>
      <w:rPr>
        <w:rFonts w:ascii="Garamond" w:hAnsi="Garamond"/>
        <w:b/>
        <w:bCs/>
        <w:sz w:val="18"/>
        <w:szCs w:val="18"/>
      </w:rPr>
      <w:t>/2</w:t>
    </w:r>
    <w:r w:rsidR="009F2F37">
      <w:rPr>
        <w:rFonts w:ascii="Garamond" w:hAnsi="Garamond"/>
        <w:b/>
        <w:bCs/>
        <w:sz w:val="18"/>
        <w:szCs w:val="18"/>
      </w:rPr>
      <w:t>6</w:t>
    </w:r>
    <w:r w:rsidRPr="00C576A2">
      <w:rPr>
        <w:rFonts w:ascii="Garamond" w:hAnsi="Garamond"/>
        <w:b/>
        <w:bCs/>
        <w:sz w:val="18"/>
        <w:szCs w:val="18"/>
      </w:rPr>
      <w:t>/DIZN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62E"/>
    <w:rsid w:val="0000563C"/>
    <w:rsid w:val="00073718"/>
    <w:rsid w:val="000A52C1"/>
    <w:rsid w:val="000D1CE2"/>
    <w:rsid w:val="0012171F"/>
    <w:rsid w:val="0015620F"/>
    <w:rsid w:val="0015762E"/>
    <w:rsid w:val="00175A82"/>
    <w:rsid w:val="001809A3"/>
    <w:rsid w:val="00186183"/>
    <w:rsid w:val="00192B2D"/>
    <w:rsid w:val="001D0E22"/>
    <w:rsid w:val="002123BB"/>
    <w:rsid w:val="00222819"/>
    <w:rsid w:val="0022678F"/>
    <w:rsid w:val="002D6459"/>
    <w:rsid w:val="00353BF8"/>
    <w:rsid w:val="00381B9F"/>
    <w:rsid w:val="003A606D"/>
    <w:rsid w:val="00464A15"/>
    <w:rsid w:val="00560CA3"/>
    <w:rsid w:val="0058569B"/>
    <w:rsid w:val="005E1150"/>
    <w:rsid w:val="00650837"/>
    <w:rsid w:val="00682A20"/>
    <w:rsid w:val="0075258E"/>
    <w:rsid w:val="007D6242"/>
    <w:rsid w:val="008D41CF"/>
    <w:rsid w:val="00985999"/>
    <w:rsid w:val="009A7366"/>
    <w:rsid w:val="009E5DFF"/>
    <w:rsid w:val="009F2F37"/>
    <w:rsid w:val="00A25986"/>
    <w:rsid w:val="00A44514"/>
    <w:rsid w:val="00A507E7"/>
    <w:rsid w:val="00A60EBD"/>
    <w:rsid w:val="00A86A76"/>
    <w:rsid w:val="00B650F7"/>
    <w:rsid w:val="00B668DA"/>
    <w:rsid w:val="00B915E1"/>
    <w:rsid w:val="00BD019F"/>
    <w:rsid w:val="00BF7A99"/>
    <w:rsid w:val="00CD038F"/>
    <w:rsid w:val="00D83133"/>
    <w:rsid w:val="00DD3015"/>
    <w:rsid w:val="00DF5DDC"/>
    <w:rsid w:val="00E54C4A"/>
    <w:rsid w:val="00EF38C4"/>
    <w:rsid w:val="00F05B76"/>
    <w:rsid w:val="00F56965"/>
    <w:rsid w:val="00FA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C29E3"/>
  <w15:docId w15:val="{4375BA40-A523-4F53-96E2-4F0D0D8A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562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562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5620F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62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620F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15620F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Nagwek">
    <w:name w:val="header"/>
    <w:aliases w:val=" Znak"/>
    <w:basedOn w:val="Normalny"/>
    <w:link w:val="NagwekZnak"/>
    <w:unhideWhenUsed/>
    <w:rsid w:val="00EF3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rsid w:val="00EF38C4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F3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38C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360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Wykonawcy</dc:title>
  <dc:subject/>
  <dc:creator>ZakA</dc:creator>
  <cp:keywords/>
  <cp:lastModifiedBy>Kochańska-Kumala, Katarzyna</cp:lastModifiedBy>
  <cp:revision>3</cp:revision>
  <dcterms:created xsi:type="dcterms:W3CDTF">2026-10-20T12:14:00Z</dcterms:created>
  <dcterms:modified xsi:type="dcterms:W3CDTF">2026-10-21T08:55:00Z</dcterms:modified>
</cp:coreProperties>
</file>